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1EA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725E9155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30FA53FB" w14:textId="77777777" w:rsidR="00FD1A8B" w:rsidRPr="00AB61FD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957FBF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1.25pt;margin-top:-52.6pt;width:111.2pt;height:99pt;z-index:251656704" stroked="f">
            <v:textbox style="mso-next-textbox:#_x0000_s1026">
              <w:txbxContent>
                <w:p w14:paraId="54803EF8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050E5A86" wp14:editId="12B38B51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E747F75" w14:textId="77777777" w:rsidR="003E7608" w:rsidRPr="00AB61FD" w:rsidRDefault="003E7608" w:rsidP="002C4231">
      <w:pPr>
        <w:jc w:val="thaiDistribute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311C98">
        <w:rPr>
          <w:rFonts w:ascii="TH SarabunIT๙" w:hAnsi="TH SarabunIT๙" w:cs="TH SarabunIT๙" w:hint="cs"/>
          <w:color w:val="000000"/>
          <w:cs/>
        </w:rPr>
        <w:t>4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64A529E" w14:textId="77777777" w:rsidR="003E7608" w:rsidRPr="00413C6C" w:rsidRDefault="003E7608" w:rsidP="002C4231">
      <w:pPr>
        <w:jc w:val="thaiDistribute"/>
        <w:rPr>
          <w:rFonts w:ascii="TH SarabunIT๙" w:hAnsi="TH SarabunIT๙" w:cs="TH SarabunIT๙"/>
        </w:rPr>
      </w:pPr>
    </w:p>
    <w:p w14:paraId="0C504A33" w14:textId="1D528F96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</w:t>
      </w:r>
      <w:r w:rsidR="003E2844">
        <w:rPr>
          <w:rFonts w:ascii="TH SarabunIT๙" w:hAnsi="TH SarabunIT๙" w:cs="TH SarabunIT๙" w:hint="cs"/>
          <w:cs/>
        </w:rPr>
        <w:t xml:space="preserve"> </w:t>
      </w:r>
      <w:r w:rsidR="006F5837">
        <w:rPr>
          <w:rFonts w:ascii="TH SarabunIT๙" w:hAnsi="TH SarabunIT๙" w:cs="TH SarabunIT๙" w:hint="cs"/>
          <w:cs/>
        </w:rPr>
        <w:t>3</w:t>
      </w:r>
      <w:r w:rsidR="00D23A6B">
        <w:rPr>
          <w:rFonts w:ascii="TH SarabunIT๙" w:hAnsi="TH SarabunIT๙" w:cs="TH SarabunIT๙" w:hint="cs"/>
          <w:cs/>
        </w:rPr>
        <w:t xml:space="preserve">    </w:t>
      </w:r>
      <w:r w:rsidR="000B3256">
        <w:rPr>
          <w:rFonts w:ascii="TH SarabunIT๙" w:hAnsi="TH SarabunIT๙" w:cs="TH SarabunIT๙"/>
        </w:rPr>
        <w:t xml:space="preserve"> </w:t>
      </w:r>
      <w:r w:rsidR="003E2844">
        <w:rPr>
          <w:rFonts w:ascii="TH SarabunIT๙" w:hAnsi="TH SarabunIT๙" w:cs="TH SarabunIT๙" w:hint="cs"/>
          <w:cs/>
        </w:rPr>
        <w:t>ธันวาคม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87070">
        <w:rPr>
          <w:rFonts w:ascii="TH SarabunIT๙" w:hAnsi="TH SarabunIT๙" w:cs="TH SarabunIT๙" w:hint="cs"/>
          <w:cs/>
        </w:rPr>
        <w:t>7</w:t>
      </w:r>
    </w:p>
    <w:p w14:paraId="7F3B2EFC" w14:textId="492F79A9" w:rsidR="003E7608" w:rsidRPr="00413C6C" w:rsidRDefault="003E7608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>ขอเชิญประชุมสภาองค์การบริหารส่วนตำบลแม่หวาด สมัยสามัญ</w:t>
      </w:r>
      <w:r w:rsidR="00C20DCB" w:rsidRPr="00413C6C">
        <w:rPr>
          <w:rFonts w:ascii="TH SarabunIT๙" w:hAnsi="TH SarabunIT๙" w:cs="TH SarabunIT๙" w:hint="cs"/>
          <w:cs/>
        </w:rPr>
        <w:t xml:space="preserve"> สมัย</w:t>
      </w:r>
      <w:r w:rsidRPr="00413C6C">
        <w:rPr>
          <w:rFonts w:ascii="TH SarabunIT๙" w:hAnsi="TH SarabunIT๙" w:cs="TH SarabunIT๙" w:hint="cs"/>
          <w:cs/>
        </w:rPr>
        <w:t>ที่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9D155B">
        <w:rPr>
          <w:rFonts w:ascii="TH SarabunIT๙" w:hAnsi="TH SarabunIT๙" w:cs="TH SarabunIT๙" w:hint="cs"/>
          <w:cs/>
        </w:rPr>
        <w:t>4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ครั้งที่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="003E2844">
        <w:rPr>
          <w:rFonts w:ascii="TH SarabunIT๙" w:hAnsi="TH SarabunIT๙" w:cs="TH SarabunIT๙" w:hint="cs"/>
          <w:cs/>
        </w:rPr>
        <w:t>2</w:t>
      </w:r>
      <w:r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87070">
        <w:rPr>
          <w:rFonts w:ascii="TH SarabunIT๙" w:hAnsi="TH SarabunIT๙" w:cs="TH SarabunIT๙" w:hint="cs"/>
          <w:cs/>
        </w:rPr>
        <w:t>7</w:t>
      </w:r>
    </w:p>
    <w:p w14:paraId="1C867D0C" w14:textId="77777777" w:rsidR="003E7608" w:rsidRPr="00413C6C" w:rsidRDefault="003E7608" w:rsidP="002C4231">
      <w:pPr>
        <w:spacing w:before="120"/>
        <w:ind w:left="720" w:hanging="7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>เรียน</w:t>
      </w:r>
      <w:r w:rsidRPr="00413C6C">
        <w:rPr>
          <w:rFonts w:ascii="TH SarabunIT๙" w:hAnsi="TH SarabunIT๙" w:cs="TH SarabunIT๙"/>
        </w:rPr>
        <w:tab/>
      </w:r>
      <w:r w:rsidRPr="00413C6C">
        <w:rPr>
          <w:rFonts w:ascii="TH SarabunIT๙" w:hAnsi="TH SarabunIT๙" w:cs="TH SarabunIT๙" w:hint="cs"/>
          <w:cs/>
        </w:rPr>
        <w:t>นายกองค์การบริหารส่วนตำบล/</w:t>
      </w:r>
      <w:r w:rsidR="00FD1A8B" w:rsidRPr="00413C6C">
        <w:rPr>
          <w:rFonts w:ascii="TH SarabunIT๙" w:hAnsi="TH SarabunIT๙" w:cs="TH SarabunIT๙" w:hint="cs"/>
          <w:cs/>
        </w:rPr>
        <w:t>รองนายก/เลขานายกและ</w:t>
      </w:r>
      <w:r w:rsidRPr="00413C6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r w:rsidR="00FD1A8B" w:rsidRPr="00413C6C">
        <w:rPr>
          <w:rFonts w:ascii="TH SarabunIT๙" w:hAnsi="TH SarabunIT๙" w:cs="TH SarabunIT๙" w:hint="cs"/>
          <w:cs/>
        </w:rPr>
        <w:t>แม่หวาด</w:t>
      </w:r>
    </w:p>
    <w:p w14:paraId="0D209027" w14:textId="698300F5" w:rsidR="0022697D" w:rsidRPr="00413C6C" w:rsidRDefault="003E7608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 xml:space="preserve">้วย   </w:t>
      </w:r>
      <w:r w:rsidR="00C1319A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1. 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D1315B">
        <w:rPr>
          <w:rFonts w:ascii="TH SarabunIT๙" w:hAnsi="TH SarabunIT๙" w:cs="TH SarabunIT๙" w:hint="cs"/>
          <w:cs/>
        </w:rPr>
        <w:t xml:space="preserve">         </w:t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="00F87070">
        <w:rPr>
          <w:rFonts w:ascii="TH SarabunIT๙" w:hAnsi="TH SarabunIT๙" w:cs="TH SarabunIT๙" w:hint="cs"/>
          <w:cs/>
        </w:rPr>
        <w:t>1</w:t>
      </w:r>
      <w:r w:rsidRPr="00413C6C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 xml:space="preserve"> แผ่น</w:t>
      </w:r>
    </w:p>
    <w:p w14:paraId="0DA9F7B0" w14:textId="6A040313" w:rsidR="00AB61FD" w:rsidRPr="00413C6C" w:rsidRDefault="00AB61FD" w:rsidP="002C4231">
      <w:pPr>
        <w:spacing w:before="120"/>
        <w:ind w:firstLine="1259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ด้วย สภาองค์การบริหารส่วนตำบลแม่หวาด อำเภอธารโต จังหวัดยะลา</w:t>
      </w:r>
      <w:r w:rsidRPr="00413C6C">
        <w:rPr>
          <w:rFonts w:ascii="TH SarabunIT๙" w:hAnsi="TH SarabunIT๙" w:cs="TH SarabunIT๙"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ได้กำหนดให้มีการประชุมสภาสมัย</w:t>
      </w:r>
      <w:r w:rsidR="003A29DF" w:rsidRPr="00413C6C">
        <w:rPr>
          <w:rFonts w:ascii="TH SarabunIT๙" w:hAnsi="TH SarabunIT๙" w:cs="TH SarabunIT๙" w:hint="cs"/>
          <w:cs/>
        </w:rPr>
        <w:t xml:space="preserve">สามัญ </w:t>
      </w:r>
      <w:r w:rsidR="00266798" w:rsidRPr="00413C6C">
        <w:rPr>
          <w:rFonts w:ascii="TH SarabunIT๙" w:hAnsi="TH SarabunIT๙" w:cs="TH SarabunIT๙" w:hint="cs"/>
          <w:cs/>
        </w:rPr>
        <w:t xml:space="preserve">สมัยที่ </w:t>
      </w:r>
      <w:r w:rsidR="009D155B">
        <w:rPr>
          <w:rFonts w:ascii="TH SarabunIT๙" w:hAnsi="TH SarabunIT๙" w:cs="TH SarabunIT๙" w:hint="cs"/>
          <w:cs/>
        </w:rPr>
        <w:t>4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3E2844">
        <w:rPr>
          <w:rFonts w:ascii="TH SarabunIT๙" w:hAnsi="TH SarabunIT๙" w:cs="TH SarabunIT๙" w:hint="cs"/>
          <w:cs/>
        </w:rPr>
        <w:t>2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/>
        </w:rPr>
        <w:t>6</w:t>
      </w:r>
      <w:r w:rsidR="00F87070">
        <w:rPr>
          <w:rFonts w:ascii="TH SarabunIT๙" w:hAnsi="TH SarabunIT๙" w:cs="TH SarabunIT๙"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ขึ้น เพื่อร่วมปรึกษาหารือข้อราชการต่าง ๆ โดยอาศัยอำนาจตามระเบียบกระทรวงมหาดไทย ว่าด้วยข้อบังคับการป</w:t>
      </w:r>
      <w:r w:rsidR="006707E2">
        <w:rPr>
          <w:rFonts w:ascii="TH SarabunIT๙" w:hAnsi="TH SarabunIT๙" w:cs="TH SarabunIT๙" w:hint="cs"/>
          <w:cs/>
        </w:rPr>
        <w:t xml:space="preserve">ระชุมสภาท้องถิ่น พ.ศ. 2547 </w:t>
      </w:r>
      <w:r w:rsidR="00220283">
        <w:rPr>
          <w:rFonts w:ascii="TH SarabunIT๙" w:hAnsi="TH SarabunIT๙" w:cs="TH SarabunIT๙" w:hint="cs"/>
          <w:cs/>
        </w:rPr>
        <w:t>นั้น</w:t>
      </w:r>
    </w:p>
    <w:p w14:paraId="4C8FCF50" w14:textId="77777777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08A1" w14:textId="7D992918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  <w:r w:rsidRPr="00413C6C">
        <w:rPr>
          <w:rFonts w:ascii="TH SarabunIT๙" w:hAnsi="TH SarabunIT๙" w:cs="TH SarabunIT๙" w:hint="cs"/>
          <w:cs/>
        </w:rPr>
        <w:t>ในการนี้ องค์การบริหารส่วนตำบลแม่หวาด  จึงขอเรียนเชิญท่านเข้าร่วมประชุม</w:t>
      </w:r>
      <w:r w:rsidR="00C20DCB" w:rsidRPr="00413C6C">
        <w:rPr>
          <w:rFonts w:ascii="TH SarabunIT๙" w:hAnsi="TH SarabunIT๙" w:cs="TH SarabunIT๙" w:hint="cs"/>
          <w:cs/>
        </w:rPr>
        <w:t xml:space="preserve">สภาสมัยสามัญ </w:t>
      </w:r>
      <w:r w:rsidR="00266798" w:rsidRPr="00413C6C">
        <w:rPr>
          <w:rFonts w:ascii="TH SarabunIT๙" w:hAnsi="TH SarabunIT๙" w:cs="TH SarabunIT๙" w:hint="cs"/>
          <w:cs/>
        </w:rPr>
        <w:t>สมัยที่</w:t>
      </w:r>
      <w:r w:rsidR="00EB3C35" w:rsidRPr="00413C6C">
        <w:rPr>
          <w:rFonts w:ascii="TH SarabunIT๙" w:hAnsi="TH SarabunIT๙" w:cs="TH SarabunIT๙" w:hint="cs"/>
          <w:cs/>
        </w:rPr>
        <w:t xml:space="preserve"> </w:t>
      </w:r>
      <w:r w:rsidR="009D155B">
        <w:rPr>
          <w:rFonts w:ascii="TH SarabunIT๙" w:hAnsi="TH SarabunIT๙" w:cs="TH SarabunIT๙" w:hint="cs"/>
          <w:cs/>
        </w:rPr>
        <w:t>4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3E2844">
        <w:rPr>
          <w:rFonts w:ascii="TH SarabunIT๙" w:hAnsi="TH SarabunIT๙" w:cs="TH SarabunIT๙" w:hint="cs"/>
          <w:cs/>
        </w:rPr>
        <w:t>2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87070">
        <w:rPr>
          <w:rFonts w:ascii="TH SarabunIT๙" w:hAnsi="TH SarabunIT๙" w:cs="TH SarabunIT๙" w:hint="cs"/>
          <w:cs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ในวัน</w:t>
      </w:r>
      <w:r w:rsidR="006F5837">
        <w:rPr>
          <w:rFonts w:ascii="TH SarabunIT๙" w:hAnsi="TH SarabunIT๙" w:cs="TH SarabunIT๙" w:hint="cs"/>
          <w:cs/>
        </w:rPr>
        <w:t>พุธ</w:t>
      </w:r>
      <w:r w:rsidR="00DD4C6F">
        <w:rPr>
          <w:rFonts w:ascii="TH SarabunIT๙" w:hAnsi="TH SarabunIT๙" w:cs="TH SarabunIT๙" w:hint="cs"/>
          <w:cs/>
        </w:rPr>
        <w:t xml:space="preserve">  ที่</w:t>
      </w:r>
      <w:r w:rsidRPr="00413C6C">
        <w:rPr>
          <w:rFonts w:ascii="TH SarabunIT๙" w:hAnsi="TH SarabunIT๙" w:cs="TH SarabunIT๙" w:hint="cs"/>
          <w:cs/>
        </w:rPr>
        <w:t xml:space="preserve"> </w:t>
      </w:r>
      <w:r w:rsidR="003E2844">
        <w:rPr>
          <w:rFonts w:ascii="TH SarabunIT๙" w:hAnsi="TH SarabunIT๙" w:cs="TH SarabunIT๙" w:hint="cs"/>
          <w:cs/>
        </w:rPr>
        <w:t>1</w:t>
      </w:r>
      <w:r w:rsidR="006F5837">
        <w:rPr>
          <w:rFonts w:ascii="TH SarabunIT๙" w:hAnsi="TH SarabunIT๙" w:cs="TH SarabunIT๙" w:hint="cs"/>
          <w:cs/>
        </w:rPr>
        <w:t>1</w:t>
      </w:r>
      <w:r w:rsidR="00C20DCB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3E2844">
        <w:rPr>
          <w:rFonts w:ascii="TH SarabunIT๙" w:hAnsi="TH SarabunIT๙" w:cs="TH SarabunIT๙" w:hint="cs"/>
          <w:cs/>
        </w:rPr>
        <w:t>ธันวาคม</w:t>
      </w:r>
      <w:r w:rsidR="0015782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157828" w:rsidRPr="00413C6C">
        <w:rPr>
          <w:rFonts w:ascii="TH SarabunIT๙" w:hAnsi="TH SarabunIT๙" w:cs="TH SarabunIT๙" w:hint="cs"/>
          <w:cs/>
        </w:rPr>
        <w:t>พ.ศ.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87070">
        <w:rPr>
          <w:rFonts w:ascii="TH SarabunIT๙" w:hAnsi="TH SarabunIT๙" w:cs="TH SarabunIT๙" w:hint="cs"/>
          <w:cs/>
        </w:rPr>
        <w:t>7</w:t>
      </w:r>
      <w:r w:rsidRPr="00413C6C">
        <w:rPr>
          <w:rFonts w:ascii="TH SarabunIT๙" w:hAnsi="TH SarabunIT๙" w:cs="TH SarabunIT๙" w:hint="cs"/>
          <w:cs/>
        </w:rPr>
        <w:t xml:space="preserve"> เวลา 10.00 น. ณ ห้องประชุมสภาองค์การบริหารส่วนตำบลแม่หวาด โดยพร้อมเพรียงกัน </w:t>
      </w:r>
    </w:p>
    <w:p w14:paraId="5C84D6C9" w14:textId="77777777" w:rsidR="003E7608" w:rsidRPr="00413C6C" w:rsidRDefault="00AB61FD" w:rsidP="002C4231">
      <w:pPr>
        <w:spacing w:before="1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14:paraId="6F30D61A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F9291AA" w14:textId="214D634D" w:rsidR="003E7608" w:rsidRPr="00AB61FD" w:rsidRDefault="00025148" w:rsidP="004E3E96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4E3E96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74EB0816" w14:textId="27B3A49B" w:rsidR="003E7608" w:rsidRPr="00AB61FD" w:rsidRDefault="004E3E96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</w:p>
    <w:p w14:paraId="4B066288" w14:textId="4FABFB36" w:rsidR="00BC55A4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</w:rPr>
        <w:t xml:space="preserve">                                         </w:t>
      </w:r>
      <w:r w:rsidR="00CD749B">
        <w:rPr>
          <w:rFonts w:ascii="TH SarabunIT๙" w:hAnsi="TH SarabunIT๙" w:cs="TH SarabunIT๙"/>
          <w:color w:val="000000"/>
        </w:rPr>
        <w:t xml:space="preserve">                         </w:t>
      </w:r>
      <w:r w:rsidRPr="00AB61FD">
        <w:rPr>
          <w:rFonts w:ascii="TH SarabunIT๙" w:hAnsi="TH SarabunIT๙" w:cs="TH SarabunIT๙"/>
          <w:color w:val="000000"/>
        </w:rPr>
        <w:t xml:space="preserve">   </w:t>
      </w:r>
      <w:r w:rsidR="00CD749B">
        <w:rPr>
          <w:noProof/>
        </w:rPr>
        <w:drawing>
          <wp:inline distT="0" distB="0" distL="0" distR="0" wp14:anchorId="1C4E39CA" wp14:editId="1721A895">
            <wp:extent cx="1156320" cy="396000"/>
            <wp:effectExtent l="0" t="0" r="0" b="0"/>
            <wp:docPr id="1021725979" name="รูปภาพ 1021725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61FD">
        <w:rPr>
          <w:rFonts w:ascii="TH SarabunIT๙" w:hAnsi="TH SarabunIT๙" w:cs="TH SarabunIT๙"/>
          <w:color w:val="000000"/>
        </w:rPr>
        <w:t xml:space="preserve">   </w:t>
      </w:r>
    </w:p>
    <w:p w14:paraId="24715739" w14:textId="3EBCD84C" w:rsidR="003E7608" w:rsidRPr="00AB61FD" w:rsidRDefault="00D05880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</w:t>
      </w:r>
      <w:r w:rsidR="003E7608" w:rsidRPr="00AB61FD">
        <w:rPr>
          <w:rFonts w:ascii="TH SarabunIT๙" w:hAnsi="TH SarabunIT๙" w:cs="TH SarabunIT๙"/>
          <w:color w:val="000000"/>
        </w:rPr>
        <w:t xml:space="preserve"> (</w:t>
      </w:r>
      <w:proofErr w:type="gramStart"/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C55A4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BC55A4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B2BDAAF" w14:textId="1F5FC1B2" w:rsidR="003E7608" w:rsidRPr="00AB61FD" w:rsidRDefault="00025148" w:rsidP="003E7608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4C712F2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2B0B97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6768759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735A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D61C3A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6A9B70E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684801B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2D76F6F1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9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47EC4222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DB1F03C" w14:textId="77777777" w:rsidR="00025148" w:rsidRDefault="0002514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5A1E7D" w14:textId="77777777" w:rsidR="00E67628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22508272" w14:textId="77777777" w:rsidR="00E67628" w:rsidRPr="00AB61FD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5A90B83" w14:textId="77777777" w:rsidR="00025148" w:rsidRPr="00486784" w:rsidRDefault="003E7608" w:rsidP="00486784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09F07160" w14:textId="77777777" w:rsidR="00752999" w:rsidRDefault="00752999" w:rsidP="008A64B5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309F42B8" w14:textId="77777777" w:rsidR="00BF71BA" w:rsidRDefault="00BF71BA" w:rsidP="00380C6E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bookmarkStart w:id="0" w:name="_Hlk93993242"/>
    </w:p>
    <w:p w14:paraId="2B73FAF3" w14:textId="1530D335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 xml:space="preserve">ระเบียบวาระการประชุมสภาองค์การบริหารส่วนตำบลแม่หวาด  </w:t>
      </w:r>
    </w:p>
    <w:p w14:paraId="1B6F09FB" w14:textId="117ABE40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สมัยสามัญที่ </w:t>
      </w:r>
      <w:r w:rsidR="009D155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4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ครั้งที่ </w:t>
      </w:r>
      <w:r w:rsidR="00E8004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/256</w:t>
      </w:r>
      <w:r w:rsidR="00F8707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</w:p>
    <w:p w14:paraId="0DDEA386" w14:textId="5328869E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วัน</w:t>
      </w:r>
      <w:r w:rsidR="00E8004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พฤหัสบดี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ที่  </w:t>
      </w:r>
      <w:r w:rsidR="008B4D53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 w:rsidR="00380C6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 w:rsidR="00E8004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49153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E8004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ธันวาคม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พ.ศ. ๒๕6</w:t>
      </w:r>
      <w:r w:rsidR="00F8707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เวลา  10.๐๐ น.</w:t>
      </w:r>
    </w:p>
    <w:p w14:paraId="31340E24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350F5957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28E3256A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2D1F1FF0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๑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เรื่องที่ประธานแจ้งต่อที่ประชุม</w:t>
      </w:r>
    </w:p>
    <w:p w14:paraId="2BF89088" w14:textId="403EE8F3" w:rsidR="00C15C10" w:rsidRPr="00D73CE8" w:rsidRDefault="007E4274" w:rsidP="00C15C10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s/>
        </w:rPr>
      </w:pPr>
      <w:r w:rsidRPr="00D73CE8">
        <w:rPr>
          <w:rFonts w:ascii="TH SarabunIT๙" w:hAnsi="TH SarabunIT๙" w:cs="TH SarabunIT๙" w:hint="cs"/>
          <w:cs/>
        </w:rPr>
        <w:t>1.</w:t>
      </w:r>
      <w:r w:rsidR="00E8004B">
        <w:rPr>
          <w:rFonts w:ascii="TH SarabunIT๙" w:hAnsi="TH SarabunIT๙" w:cs="TH SarabunIT๙" w:hint="cs"/>
          <w:cs/>
        </w:rPr>
        <w:t>1</w:t>
      </w:r>
      <w:r w:rsidRPr="00D73CE8">
        <w:rPr>
          <w:rFonts w:ascii="TH SarabunIT๙" w:hAnsi="TH SarabunIT๙" w:cs="TH SarabunIT๙" w:hint="cs"/>
          <w:cs/>
        </w:rPr>
        <w:t xml:space="preserve"> </w:t>
      </w:r>
      <w:r w:rsidR="00D73CE8" w:rsidRPr="00D73CE8">
        <w:rPr>
          <w:rFonts w:ascii="TH SarabunIT๙" w:hAnsi="TH SarabunIT๙" w:cs="TH SarabunIT๙" w:hint="cs"/>
          <w:cs/>
        </w:rPr>
        <w:t>การโครงการทัศนศึกษาดูงาน</w:t>
      </w:r>
      <w:r w:rsidR="00D73CE8" w:rsidRPr="00D73CE8">
        <w:rPr>
          <w:rFonts w:ascii="TH SarabunIT๙" w:hAnsi="TH SarabunIT๙" w:cs="TH SarabunIT๙"/>
        </w:rPr>
        <w:t xml:space="preserve"> </w:t>
      </w:r>
      <w:r w:rsidR="00D73CE8" w:rsidRPr="00D73CE8">
        <w:rPr>
          <w:rFonts w:ascii="TH SarabunIT๙" w:hAnsi="TH SarabunIT๙" w:cs="TH SarabunIT๙" w:hint="cs"/>
          <w:cs/>
        </w:rPr>
        <w:t>ประจำปีงบประมาณ พ.ศ.2568</w:t>
      </w:r>
    </w:p>
    <w:p w14:paraId="2E07776E" w14:textId="0F88AAAF" w:rsidR="00371E6A" w:rsidRDefault="00371E6A" w:rsidP="00371E6A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1.2 </w:t>
      </w:r>
      <w:r>
        <w:rPr>
          <w:rFonts w:ascii="TH SarabunIT๙" w:hAnsi="TH SarabunIT๙" w:cs="TH SarabunIT๙" w:hint="cs"/>
          <w:cs/>
        </w:rPr>
        <w:t xml:space="preserve">การโอนย้ายของนักวิชาการศึกษา </w:t>
      </w:r>
      <w:proofErr w:type="gramStart"/>
      <w:r>
        <w:rPr>
          <w:rFonts w:ascii="TH SarabunIT๙" w:hAnsi="TH SarabunIT๙" w:cs="TH SarabunIT๙" w:hint="cs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cs/>
        </w:rPr>
        <w:t>นู</w:t>
      </w:r>
      <w:proofErr w:type="spellEnd"/>
      <w:r>
        <w:rPr>
          <w:rFonts w:ascii="TH SarabunIT๙" w:hAnsi="TH SarabunIT๙" w:cs="TH SarabunIT๙" w:hint="cs"/>
          <w:cs/>
        </w:rPr>
        <w:t>รอไอ</w:t>
      </w:r>
      <w:proofErr w:type="spellStart"/>
      <w:r>
        <w:rPr>
          <w:rFonts w:ascii="TH SarabunIT๙" w:hAnsi="TH SarabunIT๙" w:cs="TH SarabunIT๙" w:hint="cs"/>
          <w:cs/>
        </w:rPr>
        <w:t>นี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แย</w:t>
      </w:r>
      <w:proofErr w:type="spellEnd"/>
      <w:r>
        <w:rPr>
          <w:rFonts w:ascii="TH SarabunIT๙" w:hAnsi="TH SarabunIT๙" w:cs="TH SarabunIT๙" w:hint="cs"/>
          <w:cs/>
        </w:rPr>
        <w:t>นา</w:t>
      </w:r>
      <w:proofErr w:type="gramEnd"/>
      <w:r>
        <w:rPr>
          <w:rFonts w:ascii="TH SarabunIT๙" w:hAnsi="TH SarabunIT๙" w:cs="TH SarabunIT๙" w:hint="cs"/>
          <w:cs/>
        </w:rPr>
        <w:t xml:space="preserve"> จาก ไป อบต.เนินงาม </w:t>
      </w:r>
    </w:p>
    <w:p w14:paraId="385C7270" w14:textId="656D8C92" w:rsidR="00BF71BA" w:rsidRDefault="00371E6A" w:rsidP="00371E6A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อำเภอรามัน จังหวัดยะลา</w:t>
      </w:r>
    </w:p>
    <w:p w14:paraId="35FB3D6D" w14:textId="349D4D56" w:rsidR="002D3D81" w:rsidRDefault="002D3D81" w:rsidP="00371E6A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โครงการ</w:t>
      </w:r>
      <w:r w:rsidR="00CA56BF">
        <w:rPr>
          <w:rFonts w:ascii="TH SarabunIT๙" w:hAnsi="TH SarabunIT๙" w:cs="TH SarabunIT๙" w:hint="cs"/>
          <w:cs/>
        </w:rPr>
        <w:t>สร้างคุณธรรม จริยธรรม และสร้างความโปร่งใส เพื่อเพิ่มประสิทธิภาพในการปฏิบัติงาน</w:t>
      </w:r>
    </w:p>
    <w:p w14:paraId="258246F7" w14:textId="06039B36" w:rsidR="00CA56BF" w:rsidRDefault="00B02FC0" w:rsidP="00371E6A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1.4 การมาบรรจุแต่งตั้งในตำแหน่งปลัด</w:t>
      </w:r>
      <w:r w:rsidR="004F4D13">
        <w:rPr>
          <w:rFonts w:ascii="TH SarabunIT๙" w:hAnsi="TH SarabunIT๙" w:cs="TH SarabunIT๙" w:hint="cs"/>
          <w:cs/>
        </w:rPr>
        <w:t xml:space="preserve"> อบต.แม่หวาด </w:t>
      </w:r>
      <w:r w:rsidR="00496565">
        <w:rPr>
          <w:rFonts w:ascii="TH SarabunIT๙" w:hAnsi="TH SarabunIT๙" w:cs="TH SarabunIT๙" w:hint="cs"/>
          <w:cs/>
        </w:rPr>
        <w:t>ของนาง</w:t>
      </w:r>
      <w:r w:rsidR="000F14D6">
        <w:rPr>
          <w:rFonts w:ascii="TH SarabunIT๙" w:hAnsi="TH SarabunIT๙" w:cs="TH SarabunIT๙" w:hint="cs"/>
          <w:cs/>
        </w:rPr>
        <w:t>อรอุมา</w:t>
      </w:r>
      <w:r>
        <w:rPr>
          <w:rFonts w:ascii="TH SarabunIT๙" w:hAnsi="TH SarabunIT๙" w:cs="TH SarabunIT๙" w:hint="cs"/>
          <w:cs/>
        </w:rPr>
        <w:t xml:space="preserve"> </w:t>
      </w:r>
      <w:r w:rsidR="004F4D13">
        <w:rPr>
          <w:rFonts w:ascii="TH SarabunIT๙" w:hAnsi="TH SarabunIT๙" w:cs="TH SarabunIT๙" w:hint="cs"/>
          <w:cs/>
        </w:rPr>
        <w:t xml:space="preserve"> สวนจันทร์ </w:t>
      </w:r>
    </w:p>
    <w:p w14:paraId="5BED525D" w14:textId="3BB649C7" w:rsidR="009230B5" w:rsidRPr="00F31274" w:rsidRDefault="009230B5" w:rsidP="00380C6E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s/>
        </w:rPr>
      </w:pPr>
      <w:r w:rsidRPr="009230B5">
        <w:rPr>
          <w:rFonts w:ascii="TH SarabunIT๙" w:hAnsi="TH SarabunIT๙" w:cs="TH SarabunIT๙" w:hint="cs"/>
          <w:cs/>
        </w:rPr>
        <w:t>1.3 เรื่องการโครงการทัศนศึกษาดูงาน</w:t>
      </w:r>
      <w:r w:rsidRPr="009230B5">
        <w:rPr>
          <w:rFonts w:ascii="TH SarabunIT๙" w:hAnsi="TH SarabunIT๙" w:cs="TH SarabunIT๙"/>
        </w:rPr>
        <w:t xml:space="preserve"> </w:t>
      </w:r>
      <w:r w:rsidRPr="009230B5">
        <w:rPr>
          <w:rFonts w:ascii="TH SarabunIT๙" w:hAnsi="TH SarabunIT๙" w:cs="TH SarabunIT๙" w:hint="cs"/>
          <w:cs/>
        </w:rPr>
        <w:t>ประจำปีงบประมาณ พ.ศ.2568</w:t>
      </w:r>
      <w:r>
        <w:rPr>
          <w:rFonts w:ascii="TH SarabunIT๙" w:hAnsi="TH SarabunIT๙" w:cs="TH SarabunIT๙" w:hint="cs"/>
          <w:cs/>
        </w:rPr>
        <w:t xml:space="preserve"> </w:t>
      </w:r>
    </w:p>
    <w:p w14:paraId="5135920B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๒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เรื่องรับรองการประชุมครั้งที่ผ่านมา</w:t>
      </w:r>
    </w:p>
    <w:p w14:paraId="1DA28339" w14:textId="65C145D9" w:rsidR="008B67D4" w:rsidRPr="004E3E98" w:rsidRDefault="008B67D4" w:rsidP="008B67D4">
      <w:pPr>
        <w:ind w:left="2160" w:hanging="33"/>
        <w:rPr>
          <w:rFonts w:ascii="TH SarabunIT๙" w:hAnsi="TH SarabunIT๙" w:cs="TH SarabunIT๙"/>
          <w:sz w:val="20"/>
          <w:szCs w:val="20"/>
        </w:rPr>
      </w:pPr>
      <w:r w:rsidRPr="004E3E98">
        <w:rPr>
          <w:rFonts w:ascii="TH SarabunIT๙" w:hAnsi="TH SarabunIT๙" w:cs="TH SarabunIT๙" w:hint="cs"/>
          <w:cs/>
        </w:rPr>
        <w:t>การประชุมสภาองค์การบริหารส่วนตำบลแม่หวาด</w:t>
      </w:r>
      <w:r w:rsidRPr="004E3E98">
        <w:rPr>
          <w:rFonts w:ascii="TH SarabunIT๙" w:hAnsi="TH SarabunIT๙" w:cs="TH SarabunIT๙" w:hint="cs"/>
          <w:sz w:val="20"/>
          <w:szCs w:val="2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สมัยสามัญที่ </w:t>
      </w:r>
      <w:r w:rsidR="00E8004B">
        <w:rPr>
          <w:rFonts w:ascii="TH SarabunIT๙" w:hAnsi="TH SarabunIT๙" w:cs="TH SarabunIT๙" w:hint="cs"/>
          <w:cs/>
        </w:rPr>
        <w:t>4</w:t>
      </w:r>
      <w:r w:rsidRPr="004E3E98">
        <w:rPr>
          <w:rFonts w:ascii="TH SarabunIT๙" w:hAnsi="TH SarabunIT๙" w:cs="TH SarabunIT๙" w:hint="cs"/>
          <w:cs/>
        </w:rPr>
        <w:t xml:space="preserve"> ครั้งที่ </w:t>
      </w:r>
      <w:r w:rsidR="00E8004B">
        <w:rPr>
          <w:rFonts w:ascii="TH SarabunIT๙" w:hAnsi="TH SarabunIT๙" w:cs="TH SarabunIT๙" w:hint="cs"/>
          <w:cs/>
        </w:rPr>
        <w:t>1</w:t>
      </w:r>
      <w:r w:rsidRPr="004E3E98">
        <w:rPr>
          <w:rFonts w:ascii="TH SarabunIT๙" w:hAnsi="TH SarabunIT๙" w:cs="TH SarabunIT๙" w:hint="cs"/>
          <w:cs/>
        </w:rPr>
        <w:t xml:space="preserve"> /25</w:t>
      </w:r>
      <w:r w:rsidR="00A73A42">
        <w:rPr>
          <w:rFonts w:ascii="TH SarabunIT๙" w:hAnsi="TH SarabunIT๙" w:cs="TH SarabunIT๙" w:hint="cs"/>
          <w:cs/>
        </w:rPr>
        <w:t>6</w:t>
      </w:r>
      <w:r w:rsidR="00462CA6" w:rsidRPr="00462CA6">
        <w:rPr>
          <w:rFonts w:ascii="TH SarabunIT๙" w:hAnsi="TH SarabunIT๙" w:cs="TH SarabunIT๙" w:hint="cs"/>
          <w:cs/>
        </w:rPr>
        <w:t>7</w:t>
      </w:r>
    </w:p>
    <w:p w14:paraId="28978708" w14:textId="77777777" w:rsidR="008B67D4" w:rsidRPr="003935E4" w:rsidRDefault="008B67D4" w:rsidP="003935E4">
      <w:pPr>
        <w:rPr>
          <w:rFonts w:ascii="TH SarabunIT๙" w:hAnsi="TH SarabunIT๙" w:cs="TH SarabunIT๙"/>
          <w:sz w:val="20"/>
          <w:szCs w:val="20"/>
        </w:rPr>
      </w:pPr>
    </w:p>
    <w:p w14:paraId="54838425" w14:textId="77777777" w:rsidR="003935E4" w:rsidRPr="003935E4" w:rsidRDefault="003935E4" w:rsidP="003935E4">
      <w:pPr>
        <w:spacing w:before="120"/>
        <w:rPr>
          <w:rFonts w:ascii="TH SarabunIT๙" w:hAnsi="TH SarabunIT๙" w:cs="TH SarabunIT๙"/>
          <w:b/>
          <w:bCs/>
          <w: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๓</w:t>
      </w:r>
      <w:r w:rsidRPr="003935E4">
        <w:rPr>
          <w:rFonts w:ascii="TH SarabunIT๙" w:hAnsi="TH SarabunIT๙" w:cs="TH SarabunIT๙" w:hint="cs"/>
          <w:b/>
          <w:bCs/>
          <w:cs/>
        </w:rPr>
        <w:tab/>
        <w:t xml:space="preserve">กระทู้ถาม </w:t>
      </w:r>
    </w:p>
    <w:p w14:paraId="3CC172DA" w14:textId="0AD95A5A" w:rsidR="009B0DD2" w:rsidRDefault="003935E4" w:rsidP="00380C6E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702EC496" w14:textId="4D57AA70" w:rsidR="00353F76" w:rsidRDefault="00353F76" w:rsidP="00353F76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๔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</w:t>
      </w:r>
      <w:r w:rsidR="009B0DD2">
        <w:rPr>
          <w:rFonts w:ascii="TH SarabunIT๙" w:hAnsi="TH SarabunIT๙" w:cs="TH SarabunIT๙" w:hint="cs"/>
          <w:b/>
          <w:bCs/>
          <w:cs/>
        </w:rPr>
        <w:t>เพื่อพิจารณา</w:t>
      </w:r>
    </w:p>
    <w:p w14:paraId="6DC62C6C" w14:textId="3326E9B6" w:rsidR="00462CA6" w:rsidRDefault="0037093B" w:rsidP="009D155B">
      <w:pPr>
        <w:ind w:left="2694" w:hanging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</w:t>
      </w:r>
      <w:r w:rsidR="009D155B" w:rsidRPr="00FC6772">
        <w:rPr>
          <w:rFonts w:ascii="TH SarabunIT๙" w:hAnsi="TH SarabunIT๙" w:cs="TH SarabunIT๙" w:hint="cs"/>
          <w:cs/>
        </w:rPr>
        <w:t>.</w:t>
      </w:r>
      <w:r w:rsidR="007C1C43">
        <w:rPr>
          <w:rFonts w:ascii="TH SarabunIT๙" w:hAnsi="TH SarabunIT๙" w:cs="TH SarabunIT๙" w:hint="cs"/>
          <w:cs/>
        </w:rPr>
        <w:t>1</w:t>
      </w:r>
      <w:r w:rsidR="009D155B" w:rsidRPr="00FC6772">
        <w:rPr>
          <w:rFonts w:ascii="TH SarabunIT๙" w:hAnsi="TH SarabunIT๙" w:cs="TH SarabunIT๙" w:hint="cs"/>
          <w:cs/>
        </w:rPr>
        <w:t xml:space="preserve"> </w:t>
      </w:r>
      <w:r w:rsidR="00462CA6">
        <w:rPr>
          <w:rFonts w:ascii="TH SarabunIT๙" w:hAnsi="TH SarabunIT๙" w:cs="TH SarabunIT๙" w:hint="cs"/>
          <w:cs/>
        </w:rPr>
        <w:t>ขอ</w:t>
      </w:r>
      <w:r w:rsidR="009D155B">
        <w:rPr>
          <w:rFonts w:ascii="TH SarabunIT๙" w:hAnsi="TH SarabunIT๙" w:cs="TH SarabunIT๙" w:hint="cs"/>
          <w:cs/>
        </w:rPr>
        <w:t>อนุมัติ</w:t>
      </w:r>
      <w:r w:rsidR="006F1451">
        <w:rPr>
          <w:rFonts w:ascii="TH SarabunIT๙" w:hAnsi="TH SarabunIT๙" w:cs="TH SarabunIT๙" w:hint="cs"/>
          <w:cs/>
        </w:rPr>
        <w:t>จ่ายขาดเงินสะสม</w:t>
      </w:r>
      <w:r w:rsidR="00462CA6">
        <w:rPr>
          <w:rFonts w:ascii="TH SarabunIT๙" w:hAnsi="TH SarabunIT๙" w:cs="TH SarabunIT๙" w:hint="cs"/>
          <w:cs/>
        </w:rPr>
        <w:t xml:space="preserve"> </w:t>
      </w:r>
    </w:p>
    <w:p w14:paraId="3240DE68" w14:textId="24D48080" w:rsidR="009D155B" w:rsidRDefault="0037093B" w:rsidP="006F1451">
      <w:pPr>
        <w:ind w:left="2694" w:hanging="426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cs/>
        </w:rPr>
        <w:t>4</w:t>
      </w:r>
      <w:r w:rsidR="006F1451">
        <w:rPr>
          <w:rFonts w:ascii="TH SarabunIT๙" w:hAnsi="TH SarabunIT๙" w:cs="TH SarabunIT๙" w:hint="cs"/>
          <w:cs/>
        </w:rPr>
        <w:t>.</w:t>
      </w:r>
      <w:r w:rsidR="006F1451" w:rsidRPr="006F1451">
        <w:rPr>
          <w:rFonts w:ascii="TH SarabunIT๙" w:hAnsi="TH SarabunIT๙" w:cs="TH SarabunIT๙" w:hint="cs"/>
          <w:cs/>
        </w:rPr>
        <w:t>2 รายงานการติดตามประเมินผลแผนพัฒนาท้องถิ่น 2567</w:t>
      </w:r>
    </w:p>
    <w:p w14:paraId="4C74425A" w14:textId="02CF9418" w:rsidR="008B4D53" w:rsidRDefault="0037093B" w:rsidP="002D3D81">
      <w:pPr>
        <w:ind w:left="2694" w:hanging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</w:t>
      </w:r>
      <w:r w:rsidR="008B4D53" w:rsidRPr="008B4D53">
        <w:rPr>
          <w:rFonts w:ascii="TH SarabunIT๙" w:hAnsi="TH SarabunIT๙" w:cs="TH SarabunIT๙" w:hint="cs"/>
          <w:cs/>
        </w:rPr>
        <w:t>.3 ขออนุมัติเปลี่ยนแปลงคำชี้แจง</w:t>
      </w:r>
      <w:r w:rsidR="002D3D81">
        <w:rPr>
          <w:rFonts w:ascii="TH SarabunIT๙" w:hAnsi="TH SarabunIT๙" w:cs="TH SarabunIT๙" w:hint="cs"/>
          <w:cs/>
        </w:rPr>
        <w:t xml:space="preserve">ค่าสนับสนุนอาหารกลางวัน และค่าวัสดุ      </w:t>
      </w:r>
      <w:r w:rsidR="008B4D53" w:rsidRPr="008B4D53">
        <w:rPr>
          <w:rFonts w:ascii="TH SarabunIT๙" w:hAnsi="TH SarabunIT๙" w:cs="TH SarabunIT๙" w:hint="cs"/>
          <w:cs/>
        </w:rPr>
        <w:t xml:space="preserve">อาหารเสริม (นม) </w:t>
      </w:r>
      <w:r w:rsidR="008B4D53">
        <w:rPr>
          <w:rFonts w:ascii="TH SarabunIT๙" w:hAnsi="TH SarabunIT๙" w:cs="TH SarabunIT๙" w:hint="cs"/>
          <w:cs/>
        </w:rPr>
        <w:t xml:space="preserve">และอาหารกลางวัน (ศูนย์พัฒนาเด็กเล็กและโรงเรียน </w:t>
      </w:r>
      <w:r w:rsidR="002D3D81">
        <w:rPr>
          <w:rFonts w:ascii="TH SarabunIT๙" w:hAnsi="TH SarabunIT๙" w:cs="TH SarabunIT๙" w:hint="cs"/>
          <w:cs/>
        </w:rPr>
        <w:t xml:space="preserve">   </w:t>
      </w:r>
      <w:r w:rsidR="008B4D53">
        <w:rPr>
          <w:rFonts w:ascii="TH SarabunIT๙" w:hAnsi="TH SarabunIT๙" w:cs="TH SarabunIT๙" w:hint="cs"/>
          <w:cs/>
        </w:rPr>
        <w:t>ภายใต้สังกัด)</w:t>
      </w:r>
    </w:p>
    <w:p w14:paraId="2105BCFC" w14:textId="0898DFA1" w:rsidR="0037093B" w:rsidRPr="008B4D53" w:rsidRDefault="0037093B" w:rsidP="002D3D81">
      <w:pPr>
        <w:ind w:left="2694" w:hanging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4.4 ขออนุมัติตั้งรายการใหม่และโอนงบประมาณงบลงทุน </w:t>
      </w:r>
    </w:p>
    <w:p w14:paraId="1E077379" w14:textId="6FEEFCAF" w:rsidR="003935E4" w:rsidRPr="002C4231" w:rsidRDefault="003935E4" w:rsidP="002C4231">
      <w:pPr>
        <w:ind w:left="2410" w:hanging="250"/>
        <w:rPr>
          <w:rFonts w:ascii="TH SarabunIT๙" w:hAnsi="TH SarabunIT๙" w:cs="TH SarabunIT๙"/>
        </w:rPr>
      </w:pPr>
      <w:r w:rsidRPr="00031548">
        <w:rPr>
          <w:rFonts w:ascii="TH SarabunIT๙" w:hAnsi="TH SarabunIT๙" w:cs="TH SarabunIT๙" w:hint="cs"/>
          <w:color w:val="FF0000"/>
          <w:cs/>
        </w:rPr>
        <w:tab/>
      </w:r>
      <w:r w:rsidRPr="00031548">
        <w:rPr>
          <w:rFonts w:ascii="TH SarabunIT๙" w:hAnsi="TH SarabunIT๙" w:cs="TH SarabunIT๙" w:hint="cs"/>
          <w:color w:val="FF0000"/>
          <w:cs/>
        </w:rPr>
        <w:tab/>
      </w:r>
    </w:p>
    <w:p w14:paraId="1969233E" w14:textId="0AAB1C4B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65044F34" w14:textId="38CA575A" w:rsidR="003935E4" w:rsidRPr="00303B69" w:rsidRDefault="00444DA9" w:rsidP="00E20CF5">
      <w:pPr>
        <w:ind w:left="2160"/>
        <w:rPr>
          <w:rFonts w:ascii="TH SarabunIT๙" w:hAnsi="TH SarabunIT๙" w:cs="TH SarabunIT๙"/>
          <w:color w:val="FF0000"/>
          <w:cs/>
        </w:rPr>
      </w:pPr>
      <w:r w:rsidRPr="00444DA9">
        <w:rPr>
          <w:rFonts w:ascii="TH SarabunIT๙" w:hAnsi="TH SarabunIT๙" w:cs="TH SarabunIT๙" w:hint="cs"/>
          <w:color w:val="000000"/>
          <w:cs/>
        </w:rPr>
        <w:t xml:space="preserve"> </w:t>
      </w:r>
      <w:r w:rsidR="00375890">
        <w:rPr>
          <w:rFonts w:ascii="TH SarabunIT๙" w:hAnsi="TH SarabunIT๙" w:cs="TH SarabunIT๙"/>
          <w:color w:val="000000"/>
        </w:rPr>
        <w:t>………………………………………………………………………………………………</w:t>
      </w:r>
      <w:r w:rsidR="00E20CF5">
        <w:rPr>
          <w:rFonts w:ascii="TH SarabunIT๙" w:hAnsi="TH SarabunIT๙" w:cs="TH SarabunIT๙"/>
          <w:color w:val="000000"/>
        </w:rPr>
        <w:t>……</w:t>
      </w:r>
      <w:r w:rsidR="00375890">
        <w:rPr>
          <w:rFonts w:ascii="TH SarabunIT๙" w:hAnsi="TH SarabunIT๙" w:cs="TH SarabunIT๙"/>
          <w:color w:val="000000"/>
        </w:rPr>
        <w:t>…………</w:t>
      </w:r>
      <w:r w:rsidR="00E20CF5">
        <w:rPr>
          <w:rFonts w:ascii="TH SarabunIT๙" w:hAnsi="TH SarabunIT๙" w:cs="TH SarabunIT๙"/>
          <w:color w:val="000000"/>
        </w:rPr>
        <w:t xml:space="preserve"> </w:t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</w:p>
    <w:p w14:paraId="715F685C" w14:textId="1A6E20A3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  <w:cs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6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62AA9602" w14:textId="77777777" w:rsidR="00E20CF5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 xml:space="preserve">                              ……………………………………………………………………………………………………………</w:t>
      </w:r>
      <w:r w:rsidR="000D2FBD">
        <w:rPr>
          <w:rFonts w:ascii="TH SarabunIT๙" w:hAnsi="TH SarabunIT๙" w:cs="TH SarabunIT๙"/>
          <w:color w:val="000000"/>
        </w:rPr>
        <w:t>…</w:t>
      </w:r>
    </w:p>
    <w:p w14:paraId="4ED2C3FD" w14:textId="39A3E426" w:rsidR="00BF71BA" w:rsidRPr="003935E4" w:rsidRDefault="000D2FBD" w:rsidP="003935E4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  <w:t xml:space="preserve">         </w:t>
      </w:r>
      <w:bookmarkEnd w:id="0"/>
      <w:r w:rsidR="003935E4" w:rsidRPr="003935E4">
        <w:rPr>
          <w:rFonts w:ascii="TH SarabunIT๙" w:hAnsi="TH SarabunIT๙" w:cs="TH SarabunIT๙"/>
          <w:color w:val="000000"/>
        </w:rPr>
        <w:t xml:space="preserve">            </w:t>
      </w:r>
    </w:p>
    <w:p w14:paraId="7A0A516C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78E29757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27D4CF3B" w14:textId="77777777" w:rsidR="003935E4" w:rsidRPr="003935E4" w:rsidRDefault="003935E4" w:rsidP="003935E4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2A1ED032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7CE43250" w14:textId="59E81159" w:rsidR="00FE23EE" w:rsidRPr="00FE23EE" w:rsidRDefault="003935E4" w:rsidP="00FE23EE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>- นายอาหะมะ เจะหลง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/>
          <w:color w:val="000000"/>
        </w:rPr>
        <w:tab/>
      </w:r>
      <w:r w:rsidR="00FE23EE" w:rsidRPr="00FE23EE">
        <w:rPr>
          <w:rFonts w:ascii="TH SarabunIT๙" w:hAnsi="TH SarabunIT๙" w:cs="TH SarabunIT๙"/>
          <w:color w:val="000000"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>เลขาสภาฯ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/>
          <w:color w:val="000000"/>
          <w:cs/>
        </w:rPr>
        <w:t>0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>988797364</w:t>
      </w:r>
      <w:r w:rsidR="00FE23EE">
        <w:rPr>
          <w:rFonts w:ascii="TH SarabunIT๙" w:hAnsi="TH SarabunIT๙" w:cs="TH SarabunIT๙" w:hint="cs"/>
          <w:color w:val="000000"/>
          <w:cs/>
        </w:rPr>
        <w:t xml:space="preserve"> </w:t>
      </w:r>
    </w:p>
    <w:p w14:paraId="73209B22" w14:textId="596B2C95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5A6E92A1" w14:textId="672A55A8" w:rsidR="00CD749B" w:rsidRDefault="003935E4" w:rsidP="004E3E98">
      <w:pPr>
        <w:rPr>
          <w:rFonts w:ascii="Times New Roman" w:hAnsi="Times New Roman" w:hint="cs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</w:p>
    <w:p w14:paraId="6E232ECE" w14:textId="3D184560" w:rsidR="00CD749B" w:rsidRPr="004E3E98" w:rsidRDefault="00CD749B" w:rsidP="004E3E98">
      <w:pPr>
        <w:rPr>
          <w:rFonts w:ascii="Times New Roman" w:hAnsi="Times New Roman" w:hint="cs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</w:t>
      </w:r>
      <w:r>
        <w:rPr>
          <w:rFonts w:cs="AngsanaUPC"/>
          <w:noProof/>
          <w:sz w:val="20"/>
          <w:szCs w:val="20"/>
        </w:rPr>
        <w:drawing>
          <wp:inline distT="0" distB="0" distL="0" distR="0" wp14:anchorId="4C6FDF19" wp14:editId="7ACEA8CE">
            <wp:extent cx="1114425" cy="1200150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44AD51" w14:textId="77777777" w:rsidR="00CD749B" w:rsidRPr="00F3709D" w:rsidRDefault="00CD749B" w:rsidP="00CD749B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ประกาศสภาองค์การบริหารส่วนตำบลแม่หวาด</w:t>
      </w:r>
    </w:p>
    <w:p w14:paraId="12B9AE55" w14:textId="77777777" w:rsidR="00CD749B" w:rsidRPr="00F3709D" w:rsidRDefault="00CD749B" w:rsidP="00CD749B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เรื่อง เรียกประชุมสภาฯ สมัยสามัญ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 xml:space="preserve"> สมัยที่</w:t>
      </w:r>
      <w:r w:rsidRPr="00F3709D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4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ประจำปี พ.ศ.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๒๕๖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7</w:t>
      </w:r>
      <w:r>
        <w:rPr>
          <w:rFonts w:ascii="TH SarabunIT๙" w:hAnsi="TH SarabunIT๙" w:cs="TH SarabunIT๙"/>
          <w:color w:val="000000" w:themeColor="text1"/>
        </w:rPr>
        <w:t xml:space="preserve"> </w:t>
      </w:r>
    </w:p>
    <w:p w14:paraId="7861A54D" w14:textId="77777777" w:rsidR="00CD749B" w:rsidRPr="006D5F35" w:rsidRDefault="00CD749B" w:rsidP="00CD749B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550F848A" w14:textId="77777777" w:rsidR="00CD749B" w:rsidRPr="00F3709D" w:rsidRDefault="00CD749B" w:rsidP="00CD749B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ตามที่สภาองค์การบริหารส่วนตำบลแม่หวาด มีมติในคราวประชุมสภาองค์การบริหารส่วนตำบลแม่หวาด สมัยสามัญ สมัยที่ 4 ประจำปี พ.ศ. 2566 เมื่อวันที่ 26 ธันวาคม พ.ศ. 2566 ได้กำหนดสมัยประชุมสภา   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พ.ศ.2567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bookmarkStart w:id="1" w:name="_Hlk198152129"/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27 พฤศจิกายน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  ธันวาคม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2567 </w:t>
      </w:r>
      <w:bookmarkEnd w:id="1"/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14:paraId="4F5C8EDA" w14:textId="77777777" w:rsidR="00CD749B" w:rsidRPr="00F3709D" w:rsidRDefault="00CD749B" w:rsidP="00CD749B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อาศัยอำนาจตามความในมาตรา 54 แห่งพระราชบัญญัติสภาตำบลและองค์การบริหารส่วนตำบล     พ.ศ.2537 และแก้ไขเพิ่มเติมถึง (ฉบับที่ 6) พ.ศ. 2552 และข้อ 22 แห่งระเบียบกระทรวงมหาดไทยว่าด้วยข้อบังคับการประชุมสภาท้องถิ่น พ.ศ.2547 แก้ไขเพิ่มเติมถึง (ฉบับที่ 3) พ.ศ. 2565 จึงประกาศเรียกประชุมสภาองค์การบริหารส่วนตำบลแม่หวาด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 ๒๕๖7  มีกำหนด 15 วัน         ตั้งแต่วันที่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27 พฤศจิกายน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  ธันวาคม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2567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ทั้งนี้ สภาองค์การบริหารส่วนตำบลแม่หวาดจะแจ้งกำหนดวันประชุมให้ทราบ อีกครั้ง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14:paraId="2CE1308A" w14:textId="77777777" w:rsidR="00CD749B" w:rsidRPr="006D5F35" w:rsidRDefault="00CD749B" w:rsidP="00CD749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14:paraId="560FF4D3" w14:textId="77777777" w:rsidR="00CD749B" w:rsidRPr="006D5F35" w:rsidRDefault="00CD749B" w:rsidP="00CD749B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3D302290" w14:textId="77777777" w:rsidR="00CD749B" w:rsidRPr="00AE75F5" w:rsidRDefault="00CD749B" w:rsidP="00CD749B">
      <w:pPr>
        <w:pStyle w:val="a9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AAAB4F7" w14:textId="35898E58" w:rsidR="00CD749B" w:rsidRPr="00AE75F5" w:rsidRDefault="00CD749B" w:rsidP="00CD749B">
      <w:pPr>
        <w:pStyle w:val="a9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 ณ วันที่   20   พฤศจิกายน  พ.ศ. ๒๕๖7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01ED72F4" w14:textId="77777777" w:rsidR="00CD749B" w:rsidRPr="006D5F35" w:rsidRDefault="00CD749B" w:rsidP="00CD749B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35326D34" w14:textId="77777777" w:rsidR="006D5F35" w:rsidRPr="006D5F35" w:rsidRDefault="006D5F35" w:rsidP="006D5F35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6A9424A0" w14:textId="77777777" w:rsidR="006D5F35" w:rsidRPr="000B3256" w:rsidRDefault="006D5F35" w:rsidP="006D5F35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D2C8253" w14:textId="7C20D8BF" w:rsidR="006D5F35" w:rsidRDefault="00E67628" w:rsidP="00955972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 w:rsidR="00955972">
        <w:rPr>
          <w:rFonts w:ascii="TH SarabunIT๙" w:hAnsi="TH SarabunIT๙" w:cs="TH SarabunIT๙" w:hint="cs"/>
          <w:color w:val="000000"/>
          <w:cs/>
        </w:rPr>
        <w:t xml:space="preserve">     </w:t>
      </w:r>
      <w:r w:rsidR="00955972">
        <w:rPr>
          <w:noProof/>
        </w:rPr>
        <w:drawing>
          <wp:inline distT="0" distB="0" distL="0" distR="0" wp14:anchorId="1FD558DF" wp14:editId="588C3D89">
            <wp:extent cx="1156320" cy="396000"/>
            <wp:effectExtent l="0" t="0" r="0" b="0"/>
            <wp:docPr id="36675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09454" w14:textId="4DCFF240" w:rsidR="006D5F35" w:rsidRPr="00AB61FD" w:rsidRDefault="00752999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</w:t>
      </w:r>
      <w:r w:rsidR="006D5F35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6D5F35"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6D5F35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6D5F35" w:rsidRPr="00AB61FD">
        <w:rPr>
          <w:rFonts w:ascii="TH SarabunIT๙" w:hAnsi="TH SarabunIT๙" w:cs="TH SarabunIT๙"/>
          <w:color w:val="000000"/>
        </w:rPr>
        <w:t>)</w:t>
      </w:r>
    </w:p>
    <w:p w14:paraId="38971CC1" w14:textId="038B3420" w:rsidR="006D5F35" w:rsidRPr="00AB61FD" w:rsidRDefault="006D5F35" w:rsidP="006D5F35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 </w:t>
      </w:r>
      <w:r w:rsidR="00955972">
        <w:rPr>
          <w:rFonts w:ascii="TH SarabunIT๙" w:hAnsi="TH SarabunIT๙" w:cs="TH SarabunIT๙" w:hint="cs"/>
          <w:color w:val="000000"/>
          <w:cs/>
        </w:rPr>
        <w:t xml:space="preserve">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1836E179" w14:textId="77777777" w:rsidR="006D5F35" w:rsidRDefault="006D5F35">
      <w:pPr>
        <w:rPr>
          <w:rFonts w:ascii="Times New Roman" w:hAnsi="Times New Roman"/>
          <w:color w:val="000000"/>
        </w:rPr>
      </w:pPr>
    </w:p>
    <w:p w14:paraId="0C748BC5" w14:textId="77777777" w:rsidR="006D5F35" w:rsidRDefault="006D5F35">
      <w:pPr>
        <w:rPr>
          <w:rFonts w:ascii="Times New Roman" w:hAnsi="Times New Roman"/>
          <w:color w:val="000000"/>
        </w:rPr>
      </w:pPr>
    </w:p>
    <w:p w14:paraId="6E22A981" w14:textId="77777777" w:rsidR="006D5F35" w:rsidRDefault="006D5F35">
      <w:pPr>
        <w:rPr>
          <w:rFonts w:ascii="Times New Roman" w:hAnsi="Times New Roman"/>
          <w:color w:val="000000"/>
        </w:rPr>
      </w:pPr>
    </w:p>
    <w:p w14:paraId="42CDA8C2" w14:textId="77777777" w:rsidR="006D5F35" w:rsidRDefault="006D5F35">
      <w:pPr>
        <w:rPr>
          <w:rFonts w:ascii="Times New Roman" w:hAnsi="Times New Roman"/>
          <w:color w:val="000000"/>
        </w:rPr>
      </w:pPr>
    </w:p>
    <w:p w14:paraId="66CFEDB8" w14:textId="77777777" w:rsidR="006D5F35" w:rsidRDefault="006D5F35">
      <w:pPr>
        <w:rPr>
          <w:rFonts w:ascii="Times New Roman" w:hAnsi="Times New Roman"/>
          <w:color w:val="000000"/>
        </w:rPr>
      </w:pPr>
    </w:p>
    <w:p w14:paraId="51DFA47A" w14:textId="77777777" w:rsidR="006D5F35" w:rsidRDefault="006D5F35">
      <w:pPr>
        <w:rPr>
          <w:rFonts w:ascii="Times New Roman" w:hAnsi="Times New Roman"/>
          <w:color w:val="000000"/>
        </w:rPr>
      </w:pPr>
    </w:p>
    <w:p w14:paraId="0BB5C719" w14:textId="77777777" w:rsidR="006D5F35" w:rsidRDefault="006D5F35">
      <w:pPr>
        <w:rPr>
          <w:rFonts w:ascii="Times New Roman" w:hAnsi="Times New Roman"/>
          <w:color w:val="000000"/>
        </w:rPr>
      </w:pPr>
    </w:p>
    <w:p w14:paraId="57A3B756" w14:textId="77777777" w:rsidR="006D5F35" w:rsidRDefault="006D5F35">
      <w:pPr>
        <w:rPr>
          <w:rFonts w:ascii="Times New Roman" w:hAnsi="Times New Roman"/>
          <w:color w:val="000000"/>
        </w:rPr>
      </w:pPr>
    </w:p>
    <w:p w14:paraId="3EBD535B" w14:textId="77777777" w:rsidR="006D5F35" w:rsidRDefault="006D5F35">
      <w:pPr>
        <w:rPr>
          <w:rFonts w:ascii="Times New Roman" w:hAnsi="Times New Roman"/>
          <w:color w:val="000000"/>
        </w:rPr>
      </w:pPr>
    </w:p>
    <w:p w14:paraId="0033A03B" w14:textId="77777777" w:rsidR="006D5F35" w:rsidRDefault="006D5F35">
      <w:pPr>
        <w:rPr>
          <w:rFonts w:ascii="Times New Roman" w:hAnsi="Times New Roman"/>
          <w:color w:val="000000"/>
        </w:rPr>
      </w:pPr>
    </w:p>
    <w:p w14:paraId="5796A690" w14:textId="77777777" w:rsidR="006D5F35" w:rsidRDefault="006D5F35">
      <w:pPr>
        <w:rPr>
          <w:rFonts w:ascii="Times New Roman" w:hAnsi="Times New Roman"/>
          <w:color w:val="000000"/>
        </w:rPr>
      </w:pPr>
    </w:p>
    <w:p w14:paraId="4980C5D2" w14:textId="77777777" w:rsidR="006D5F35" w:rsidRDefault="006D5F35">
      <w:pPr>
        <w:rPr>
          <w:rFonts w:ascii="Times New Roman" w:hAnsi="Times New Roman"/>
          <w:color w:val="000000"/>
        </w:rPr>
      </w:pPr>
    </w:p>
    <w:p w14:paraId="1F1835AE" w14:textId="77777777" w:rsidR="00752999" w:rsidRDefault="00752999">
      <w:pPr>
        <w:rPr>
          <w:rFonts w:ascii="Times New Roman" w:hAnsi="Times New Roman" w:hint="cs"/>
          <w:color w:val="000000"/>
        </w:rPr>
      </w:pPr>
    </w:p>
    <w:p w14:paraId="7ED008CF" w14:textId="77777777" w:rsidR="006E1BCB" w:rsidRDefault="006E1BCB" w:rsidP="006E1BCB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0C90B77D" wp14:editId="26DBE8D7">
            <wp:extent cx="1114425" cy="1200150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EDAAC" w14:textId="77777777" w:rsidR="006E1BCB" w:rsidRPr="00AB0399" w:rsidRDefault="006E1BCB" w:rsidP="006E1BCB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1F47BA80" w14:textId="7F533037" w:rsidR="006E1BCB" w:rsidRPr="00B255AA" w:rsidRDefault="006E1BCB" w:rsidP="006E1BCB">
      <w:pPr>
        <w:jc w:val="center"/>
        <w:rPr>
          <w:rFonts w:ascii="TH SarabunIT๙" w:hAnsi="TH SarabunIT๙" w:cs="TH SarabunIT๙"/>
          <w:color w:val="FF0000"/>
        </w:rPr>
      </w:pPr>
      <w:r w:rsidRPr="00AB0399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ขอเชิญชวนประชาชนทั่วไปเข้าร่วมรับฟังการประชุมสภา</w:t>
      </w:r>
      <w:r w:rsidRPr="00E964BD">
        <w:rPr>
          <w:rFonts w:ascii="TH SarabunIT๙" w:hAnsi="TH SarabunIT๙" w:cs="TH SarabunIT๙" w:hint="cs"/>
          <w:color w:val="000000" w:themeColor="text1"/>
          <w:cs/>
        </w:rPr>
        <w:t>ฯ</w:t>
      </w:r>
      <w:r w:rsidRPr="00E964BD">
        <w:rPr>
          <w:rFonts w:ascii="TH SarabunIT๙" w:hAnsi="TH SarabunIT๙" w:cs="TH SarabunIT๙"/>
          <w:color w:val="000000" w:themeColor="text1"/>
          <w:cs/>
        </w:rPr>
        <w:t xml:space="preserve"> สมัยสามัญที่</w:t>
      </w:r>
      <w:r w:rsidRPr="00E964BD">
        <w:rPr>
          <w:rFonts w:ascii="TH SarabunIT๙" w:hAnsi="TH SarabunIT๙" w:cs="TH SarabunIT๙"/>
          <w:color w:val="000000" w:themeColor="text1"/>
        </w:rPr>
        <w:t xml:space="preserve"> </w:t>
      </w:r>
      <w:r w:rsidR="00167A3C" w:rsidRPr="00E964BD">
        <w:rPr>
          <w:rFonts w:ascii="TH SarabunIT๙" w:hAnsi="TH SarabunIT๙" w:cs="TH SarabunIT๙"/>
          <w:color w:val="000000" w:themeColor="text1"/>
        </w:rPr>
        <w:t>4</w:t>
      </w:r>
      <w:r w:rsidRPr="00E964BD">
        <w:rPr>
          <w:rFonts w:ascii="TH SarabunIT๙" w:hAnsi="TH SarabunIT๙" w:cs="TH SarabunIT๙"/>
          <w:color w:val="000000" w:themeColor="text1"/>
          <w:cs/>
        </w:rPr>
        <w:t xml:space="preserve"> ครั้งที่ </w:t>
      </w:r>
      <w:r w:rsidR="003F66BD" w:rsidRPr="00E964BD">
        <w:rPr>
          <w:rFonts w:ascii="TH SarabunIT๙" w:hAnsi="TH SarabunIT๙" w:cs="TH SarabunIT๙"/>
          <w:color w:val="000000" w:themeColor="text1"/>
        </w:rPr>
        <w:t>2</w:t>
      </w:r>
      <w:r w:rsidRPr="00E964BD">
        <w:rPr>
          <w:rFonts w:ascii="TH SarabunIT๙" w:hAnsi="TH SarabunIT๙" w:cs="TH SarabunIT๙"/>
          <w:color w:val="000000" w:themeColor="text1"/>
          <w:cs/>
        </w:rPr>
        <w:t xml:space="preserve"> / ๒๕๖</w:t>
      </w:r>
      <w:r w:rsidR="003F66BD" w:rsidRPr="00E964BD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1DCA74F4" w14:textId="77777777" w:rsidR="006E1BCB" w:rsidRPr="006D5F35" w:rsidRDefault="006E1BCB" w:rsidP="006E1BCB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7AF56DCF" w14:textId="356DB42E" w:rsidR="006E1BCB" w:rsidRPr="00B53526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>ตลอด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นให้ประชาชนเ</w:t>
      </w:r>
      <w:r w:rsidRPr="00B53526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B53526">
        <w:rPr>
          <w:rFonts w:ascii="TH SarabunIT๙" w:hAnsi="TH SarabunIT๙" w:cs="TH SarabunIT๙"/>
          <w:sz w:val="32"/>
          <w:szCs w:val="32"/>
          <w:cs/>
        </w:rPr>
        <w:t>ส่</w:t>
      </w:r>
      <w:proofErr w:type="spellEnd"/>
      <w:r w:rsidRPr="00B53526">
        <w:rPr>
          <w:rFonts w:ascii="TH SarabunIT๙" w:hAnsi="TH SarabunIT๙" w:cs="TH SarabunIT๙"/>
          <w:sz w:val="32"/>
          <w:szCs w:val="32"/>
          <w:cs/>
        </w:rPr>
        <w:t>วนร่วมและเพื่อให้สอดคล้องกับพระราชกฤษฎีกาว่าด้วยหลักเกณฑ์และวิธีการบริหารกิจการบ้านเมืองที่ดี พ</w:t>
      </w:r>
      <w:r w:rsidR="003F66B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53526">
        <w:rPr>
          <w:rFonts w:ascii="TH SarabunIT๙" w:hAnsi="TH SarabunIT๙" w:cs="TH SarabunIT๙"/>
          <w:sz w:val="32"/>
          <w:szCs w:val="32"/>
          <w:cs/>
        </w:rPr>
        <w:t>ศ ๒๕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53526">
        <w:rPr>
          <w:rFonts w:ascii="TH SarabunIT๙" w:hAnsi="TH SarabunIT๙" w:cs="TH SarabunIT๙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53526">
        <w:rPr>
          <w:rFonts w:ascii="TH SarabunIT๙" w:hAnsi="TH SarabunIT๙" w:cs="TH SarabunIT๙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</w:t>
      </w:r>
      <w:r>
        <w:rPr>
          <w:rFonts w:ascii="TH SarabunIT๙" w:hAnsi="TH SarabunIT๙" w:cs="TH SarabunIT๙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</w:t>
      </w:r>
      <w:r>
        <w:rPr>
          <w:rFonts w:ascii="TH SarabunIT๙" w:hAnsi="TH SarabunIT๙" w:cs="TH SarabunIT๙"/>
          <w:sz w:val="32"/>
          <w:szCs w:val="32"/>
          <w:cs/>
        </w:rPr>
        <w:t>การประ</w:t>
      </w:r>
      <w:r w:rsidRPr="00B53526">
        <w:rPr>
          <w:rFonts w:ascii="TH SarabunIT๙" w:hAnsi="TH SarabunIT๙" w:cs="TH SarabunIT๙"/>
          <w:sz w:val="32"/>
          <w:szCs w:val="32"/>
          <w:cs/>
        </w:rPr>
        <w:t>เมินผลการปฏิบัติราชการอย่างสม่ำเสมอ เป็นตัน</w:t>
      </w:r>
    </w:p>
    <w:p w14:paraId="34828EBE" w14:textId="41D4892D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จึงขอ</w:t>
      </w:r>
      <w:r>
        <w:rPr>
          <w:rFonts w:ascii="TH SarabunIT๙" w:hAnsi="TH SarabunIT๙" w:cs="TH SarabunIT๙"/>
          <w:sz w:val="32"/>
          <w:szCs w:val="32"/>
          <w:cs/>
        </w:rPr>
        <w:t>เชิญประชาชนหรือผู้เข้าร่วมรับ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การประชุมสภาอง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</w:t>
      </w:r>
      <w:r w:rsidRPr="00B53526">
        <w:rPr>
          <w:rFonts w:ascii="TH SarabunIT๙" w:hAnsi="TH SarabunIT๙" w:cs="TH SarabunIT๙"/>
          <w:sz w:val="32"/>
          <w:szCs w:val="32"/>
          <w:cs/>
        </w:rPr>
        <w:t xml:space="preserve"> 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B53526">
        <w:rPr>
          <w:rFonts w:ascii="TH SarabunIT๙" w:hAnsi="TH SarabunIT๙" w:cs="TH SarabunIT๙"/>
          <w:sz w:val="32"/>
          <w:szCs w:val="32"/>
          <w:cs/>
        </w:rPr>
        <w:t>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B53526">
        <w:rPr>
          <w:rFonts w:ascii="TH SarabunIT๙" w:hAnsi="TH SarabunIT๙" w:cs="TH SarabunIT๙"/>
          <w:sz w:val="32"/>
          <w:szCs w:val="32"/>
          <w:cs/>
        </w:rPr>
        <w:t>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>แม่</w:t>
      </w:r>
      <w:r w:rsidRPr="00E964B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หวาด สมัยสามัญที่ </w:t>
      </w:r>
      <w:r w:rsidR="00167A3C"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E964B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ครั้ง</w:t>
      </w:r>
      <w:r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F66BD"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E964B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/๒๕</w:t>
      </w:r>
      <w:r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3F66BD"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E964B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ในวัน</w:t>
      </w:r>
      <w:r w:rsidR="003F66BD"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พุธ</w:t>
      </w:r>
      <w:r w:rsidR="00F42589"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64B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="003F66BD"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Pr="00E964B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 w:rsidR="003F66BD"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</w:t>
      </w:r>
      <w:r w:rsidRPr="00E964B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</w:t>
      </w:r>
      <w:r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</w:t>
      </w:r>
      <w:r w:rsidR="003F66BD" w:rsidRPr="00E964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3F66B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A3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ห้องประชุมสภาองค์การบริหารส่วนตำบลแม่หวาด</w:t>
      </w:r>
    </w:p>
    <w:p w14:paraId="0FAAE246" w14:textId="77777777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9B74357" w14:textId="77777777" w:rsidR="006E1BCB" w:rsidRPr="006D5F35" w:rsidRDefault="006E1BCB" w:rsidP="006E1BCB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69F2503" w14:textId="2C68B65B" w:rsidR="006E1BCB" w:rsidRPr="006D5F35" w:rsidRDefault="006E1BCB" w:rsidP="006E1BCB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</w:t>
      </w:r>
      <w:r w:rsidR="003F66B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66BD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3F66BD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25BDE13" w14:textId="77777777" w:rsidR="006E1BCB" w:rsidRPr="006D5F35" w:rsidRDefault="006E1BCB" w:rsidP="006E1BCB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29634DA7" w14:textId="77777777" w:rsidR="006E1BCB" w:rsidRPr="004349B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61A6D5D5" w14:textId="6B847F0D" w:rsidR="006E1BCB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866483C" w14:textId="133F9826" w:rsidR="006E1BCB" w:rsidRPr="00281449" w:rsidRDefault="00167A3C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</w:t>
      </w:r>
      <w:r>
        <w:rPr>
          <w:noProof/>
        </w:rPr>
        <w:drawing>
          <wp:inline distT="0" distB="0" distL="0" distR="0" wp14:anchorId="3709DA2D" wp14:editId="13D11E83">
            <wp:extent cx="1156320" cy="396000"/>
            <wp:effectExtent l="0" t="0" r="0" b="0"/>
            <wp:docPr id="904470571" name="รูปภาพ 904470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E094D" w14:textId="485A5B17" w:rsidR="006E1BCB" w:rsidRPr="00AB61F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54E7B134" w14:textId="167E3D5A" w:rsidR="006E1BCB" w:rsidRDefault="006E1BCB" w:rsidP="006E1BCB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5785F6C0" w14:textId="77777777" w:rsidR="008738A1" w:rsidRDefault="008738A1">
      <w:pPr>
        <w:rPr>
          <w:rFonts w:ascii="Times New Roman" w:hAnsi="Times New Roman"/>
          <w:color w:val="000000"/>
        </w:rPr>
      </w:pPr>
    </w:p>
    <w:sectPr w:rsidR="008738A1" w:rsidSect="00ED738A">
      <w:headerReference w:type="even" r:id="rId10"/>
      <w:pgSz w:w="11907" w:h="16834" w:code="9"/>
      <w:pgMar w:top="1134" w:right="1134" w:bottom="426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8AB6C" w14:textId="77777777" w:rsidR="00730D68" w:rsidRDefault="00730D68">
      <w:r>
        <w:separator/>
      </w:r>
    </w:p>
  </w:endnote>
  <w:endnote w:type="continuationSeparator" w:id="0">
    <w:p w14:paraId="5F3C440C" w14:textId="77777777" w:rsidR="00730D68" w:rsidRDefault="00730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B73BF" w14:textId="77777777" w:rsidR="00730D68" w:rsidRDefault="00730D68">
      <w:r>
        <w:separator/>
      </w:r>
    </w:p>
  </w:footnote>
  <w:footnote w:type="continuationSeparator" w:id="0">
    <w:p w14:paraId="13387854" w14:textId="77777777" w:rsidR="00730D68" w:rsidRDefault="00730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F16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5FCD3E73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B65F0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488979858">
    <w:abstractNumId w:val="2"/>
  </w:num>
  <w:num w:numId="2" w16cid:durableId="1317026537">
    <w:abstractNumId w:val="3"/>
  </w:num>
  <w:num w:numId="3" w16cid:durableId="763187127">
    <w:abstractNumId w:val="1"/>
  </w:num>
  <w:num w:numId="4" w16cid:durableId="10979439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1079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01786"/>
    <w:rsid w:val="00004936"/>
    <w:rsid w:val="00013431"/>
    <w:rsid w:val="00025148"/>
    <w:rsid w:val="00031548"/>
    <w:rsid w:val="000428D0"/>
    <w:rsid w:val="00057241"/>
    <w:rsid w:val="00065AA1"/>
    <w:rsid w:val="000A3870"/>
    <w:rsid w:val="000B2E2A"/>
    <w:rsid w:val="000B3256"/>
    <w:rsid w:val="000B3FFC"/>
    <w:rsid w:val="000D00F2"/>
    <w:rsid w:val="000D2FBD"/>
    <w:rsid w:val="000F14D6"/>
    <w:rsid w:val="000F19B0"/>
    <w:rsid w:val="00106011"/>
    <w:rsid w:val="00106201"/>
    <w:rsid w:val="00113334"/>
    <w:rsid w:val="00117FA4"/>
    <w:rsid w:val="00146D1E"/>
    <w:rsid w:val="00147607"/>
    <w:rsid w:val="00157828"/>
    <w:rsid w:val="00157AC7"/>
    <w:rsid w:val="00167A3C"/>
    <w:rsid w:val="00167CEC"/>
    <w:rsid w:val="00170F09"/>
    <w:rsid w:val="00172598"/>
    <w:rsid w:val="00192792"/>
    <w:rsid w:val="001B4B96"/>
    <w:rsid w:val="001D3D7F"/>
    <w:rsid w:val="001D4C18"/>
    <w:rsid w:val="001E5B6B"/>
    <w:rsid w:val="001F06FD"/>
    <w:rsid w:val="001F7F2E"/>
    <w:rsid w:val="00201A0A"/>
    <w:rsid w:val="0021294D"/>
    <w:rsid w:val="00216833"/>
    <w:rsid w:val="00217B22"/>
    <w:rsid w:val="00220283"/>
    <w:rsid w:val="00220C3E"/>
    <w:rsid w:val="0022697D"/>
    <w:rsid w:val="0023434C"/>
    <w:rsid w:val="00234A91"/>
    <w:rsid w:val="00266798"/>
    <w:rsid w:val="00281449"/>
    <w:rsid w:val="00297CE7"/>
    <w:rsid w:val="002A1068"/>
    <w:rsid w:val="002C4231"/>
    <w:rsid w:val="002D2160"/>
    <w:rsid w:val="002D3D81"/>
    <w:rsid w:val="002D5F35"/>
    <w:rsid w:val="002D64F0"/>
    <w:rsid w:val="002E6FCF"/>
    <w:rsid w:val="002F1A46"/>
    <w:rsid w:val="0030082C"/>
    <w:rsid w:val="00302DEE"/>
    <w:rsid w:val="00303B69"/>
    <w:rsid w:val="00311C98"/>
    <w:rsid w:val="003141A1"/>
    <w:rsid w:val="00321E48"/>
    <w:rsid w:val="0032542A"/>
    <w:rsid w:val="0033158A"/>
    <w:rsid w:val="00350CBB"/>
    <w:rsid w:val="00352D1B"/>
    <w:rsid w:val="00353F76"/>
    <w:rsid w:val="0037093B"/>
    <w:rsid w:val="0037131E"/>
    <w:rsid w:val="00371E6A"/>
    <w:rsid w:val="00375890"/>
    <w:rsid w:val="00380C6E"/>
    <w:rsid w:val="0038107F"/>
    <w:rsid w:val="0038701F"/>
    <w:rsid w:val="00391232"/>
    <w:rsid w:val="003935E4"/>
    <w:rsid w:val="003A29DF"/>
    <w:rsid w:val="003C171D"/>
    <w:rsid w:val="003C7BA4"/>
    <w:rsid w:val="003E2844"/>
    <w:rsid w:val="003E4CE3"/>
    <w:rsid w:val="003E7608"/>
    <w:rsid w:val="003F66BD"/>
    <w:rsid w:val="0040426F"/>
    <w:rsid w:val="00413C6C"/>
    <w:rsid w:val="0042780D"/>
    <w:rsid w:val="004349BD"/>
    <w:rsid w:val="00444DA9"/>
    <w:rsid w:val="00462CA6"/>
    <w:rsid w:val="00482058"/>
    <w:rsid w:val="00485921"/>
    <w:rsid w:val="00486784"/>
    <w:rsid w:val="00487B1F"/>
    <w:rsid w:val="00491536"/>
    <w:rsid w:val="00494FDF"/>
    <w:rsid w:val="00496565"/>
    <w:rsid w:val="00497880"/>
    <w:rsid w:val="004A2364"/>
    <w:rsid w:val="004A2463"/>
    <w:rsid w:val="004A6814"/>
    <w:rsid w:val="004C353A"/>
    <w:rsid w:val="004D08F7"/>
    <w:rsid w:val="004E3E96"/>
    <w:rsid w:val="004E3E98"/>
    <w:rsid w:val="004F4D13"/>
    <w:rsid w:val="0050579C"/>
    <w:rsid w:val="00511D88"/>
    <w:rsid w:val="00523742"/>
    <w:rsid w:val="00537418"/>
    <w:rsid w:val="00553184"/>
    <w:rsid w:val="00557FA5"/>
    <w:rsid w:val="00573E50"/>
    <w:rsid w:val="00585832"/>
    <w:rsid w:val="00591094"/>
    <w:rsid w:val="005A765F"/>
    <w:rsid w:val="005B3018"/>
    <w:rsid w:val="005C0BF0"/>
    <w:rsid w:val="005C2C67"/>
    <w:rsid w:val="005C66AE"/>
    <w:rsid w:val="00623B27"/>
    <w:rsid w:val="00632191"/>
    <w:rsid w:val="006441BB"/>
    <w:rsid w:val="00645A95"/>
    <w:rsid w:val="006707E2"/>
    <w:rsid w:val="00681602"/>
    <w:rsid w:val="00687F12"/>
    <w:rsid w:val="00690307"/>
    <w:rsid w:val="0069186F"/>
    <w:rsid w:val="00692538"/>
    <w:rsid w:val="00694E40"/>
    <w:rsid w:val="006A1B16"/>
    <w:rsid w:val="006B0D4F"/>
    <w:rsid w:val="006C191E"/>
    <w:rsid w:val="006C4C2C"/>
    <w:rsid w:val="006D5F35"/>
    <w:rsid w:val="006E1BCB"/>
    <w:rsid w:val="006E1D84"/>
    <w:rsid w:val="006E7907"/>
    <w:rsid w:val="006F1451"/>
    <w:rsid w:val="006F227D"/>
    <w:rsid w:val="006F5837"/>
    <w:rsid w:val="006F6C1E"/>
    <w:rsid w:val="007108D5"/>
    <w:rsid w:val="00711B2E"/>
    <w:rsid w:val="00724746"/>
    <w:rsid w:val="00730D68"/>
    <w:rsid w:val="00732CC3"/>
    <w:rsid w:val="00740A83"/>
    <w:rsid w:val="00741C7B"/>
    <w:rsid w:val="00752999"/>
    <w:rsid w:val="0076019A"/>
    <w:rsid w:val="00766D16"/>
    <w:rsid w:val="007708C8"/>
    <w:rsid w:val="00770E1D"/>
    <w:rsid w:val="007739D9"/>
    <w:rsid w:val="00776C41"/>
    <w:rsid w:val="00777259"/>
    <w:rsid w:val="007827F2"/>
    <w:rsid w:val="00794E80"/>
    <w:rsid w:val="007A1009"/>
    <w:rsid w:val="007A51F9"/>
    <w:rsid w:val="007B2CE1"/>
    <w:rsid w:val="007C1A81"/>
    <w:rsid w:val="007C1C43"/>
    <w:rsid w:val="007C6015"/>
    <w:rsid w:val="007E4274"/>
    <w:rsid w:val="007F40CA"/>
    <w:rsid w:val="00802583"/>
    <w:rsid w:val="00847134"/>
    <w:rsid w:val="008643B1"/>
    <w:rsid w:val="00864E00"/>
    <w:rsid w:val="008676C6"/>
    <w:rsid w:val="008738A1"/>
    <w:rsid w:val="00886BB8"/>
    <w:rsid w:val="00887A42"/>
    <w:rsid w:val="008A184E"/>
    <w:rsid w:val="008A64B5"/>
    <w:rsid w:val="008B01D2"/>
    <w:rsid w:val="008B4D53"/>
    <w:rsid w:val="008B67D4"/>
    <w:rsid w:val="008C30E8"/>
    <w:rsid w:val="008D5E1D"/>
    <w:rsid w:val="008F042E"/>
    <w:rsid w:val="008F1353"/>
    <w:rsid w:val="00901C2A"/>
    <w:rsid w:val="00901FDE"/>
    <w:rsid w:val="009230B5"/>
    <w:rsid w:val="00924F88"/>
    <w:rsid w:val="009344E9"/>
    <w:rsid w:val="00935E28"/>
    <w:rsid w:val="00955972"/>
    <w:rsid w:val="0098450E"/>
    <w:rsid w:val="009B0133"/>
    <w:rsid w:val="009B0DD2"/>
    <w:rsid w:val="009B26AE"/>
    <w:rsid w:val="009D155B"/>
    <w:rsid w:val="009D447A"/>
    <w:rsid w:val="009E491A"/>
    <w:rsid w:val="009E4F38"/>
    <w:rsid w:val="009F7168"/>
    <w:rsid w:val="009F7AED"/>
    <w:rsid w:val="00A06AE8"/>
    <w:rsid w:val="00A543BF"/>
    <w:rsid w:val="00A56339"/>
    <w:rsid w:val="00A60375"/>
    <w:rsid w:val="00A73A42"/>
    <w:rsid w:val="00A912E0"/>
    <w:rsid w:val="00AA029C"/>
    <w:rsid w:val="00AA35A8"/>
    <w:rsid w:val="00AB15F7"/>
    <w:rsid w:val="00AB45E0"/>
    <w:rsid w:val="00AB61FD"/>
    <w:rsid w:val="00AC1692"/>
    <w:rsid w:val="00AF40D4"/>
    <w:rsid w:val="00B02FC0"/>
    <w:rsid w:val="00B30969"/>
    <w:rsid w:val="00B3534E"/>
    <w:rsid w:val="00B41C89"/>
    <w:rsid w:val="00B4432E"/>
    <w:rsid w:val="00B63879"/>
    <w:rsid w:val="00B6477B"/>
    <w:rsid w:val="00B840A4"/>
    <w:rsid w:val="00B9270E"/>
    <w:rsid w:val="00BA37BA"/>
    <w:rsid w:val="00BA4485"/>
    <w:rsid w:val="00BB0B38"/>
    <w:rsid w:val="00BC142B"/>
    <w:rsid w:val="00BC55A4"/>
    <w:rsid w:val="00BD65B1"/>
    <w:rsid w:val="00BE41A4"/>
    <w:rsid w:val="00BE4F9E"/>
    <w:rsid w:val="00BE511F"/>
    <w:rsid w:val="00BE7440"/>
    <w:rsid w:val="00BF3E05"/>
    <w:rsid w:val="00BF71BA"/>
    <w:rsid w:val="00C059A0"/>
    <w:rsid w:val="00C05BC1"/>
    <w:rsid w:val="00C12630"/>
    <w:rsid w:val="00C1319A"/>
    <w:rsid w:val="00C15C10"/>
    <w:rsid w:val="00C17BCC"/>
    <w:rsid w:val="00C20DCB"/>
    <w:rsid w:val="00C257B9"/>
    <w:rsid w:val="00C25DFF"/>
    <w:rsid w:val="00C31FFB"/>
    <w:rsid w:val="00C52F76"/>
    <w:rsid w:val="00C5647D"/>
    <w:rsid w:val="00C60815"/>
    <w:rsid w:val="00C61C0A"/>
    <w:rsid w:val="00C84422"/>
    <w:rsid w:val="00CA56BF"/>
    <w:rsid w:val="00CC4906"/>
    <w:rsid w:val="00CD47FD"/>
    <w:rsid w:val="00CD64CB"/>
    <w:rsid w:val="00CD749B"/>
    <w:rsid w:val="00CE134D"/>
    <w:rsid w:val="00CF7D82"/>
    <w:rsid w:val="00D054E8"/>
    <w:rsid w:val="00D05880"/>
    <w:rsid w:val="00D12ABB"/>
    <w:rsid w:val="00D1315B"/>
    <w:rsid w:val="00D17FE6"/>
    <w:rsid w:val="00D23430"/>
    <w:rsid w:val="00D23A6B"/>
    <w:rsid w:val="00D2719E"/>
    <w:rsid w:val="00D33B5D"/>
    <w:rsid w:val="00D50C6B"/>
    <w:rsid w:val="00D71C11"/>
    <w:rsid w:val="00D73CE8"/>
    <w:rsid w:val="00D77EE2"/>
    <w:rsid w:val="00D81AD7"/>
    <w:rsid w:val="00D90126"/>
    <w:rsid w:val="00D91B78"/>
    <w:rsid w:val="00D94BB6"/>
    <w:rsid w:val="00DC3D9A"/>
    <w:rsid w:val="00DC7953"/>
    <w:rsid w:val="00DD0E52"/>
    <w:rsid w:val="00DD4C6F"/>
    <w:rsid w:val="00DF7927"/>
    <w:rsid w:val="00E058E5"/>
    <w:rsid w:val="00E16BD5"/>
    <w:rsid w:val="00E20CF5"/>
    <w:rsid w:val="00E37868"/>
    <w:rsid w:val="00E413AC"/>
    <w:rsid w:val="00E65299"/>
    <w:rsid w:val="00E67628"/>
    <w:rsid w:val="00E8004B"/>
    <w:rsid w:val="00E964BD"/>
    <w:rsid w:val="00EA213A"/>
    <w:rsid w:val="00EA3810"/>
    <w:rsid w:val="00EA4CE5"/>
    <w:rsid w:val="00EB3C35"/>
    <w:rsid w:val="00EB4D74"/>
    <w:rsid w:val="00EB7394"/>
    <w:rsid w:val="00EC630C"/>
    <w:rsid w:val="00ED738A"/>
    <w:rsid w:val="00F042F8"/>
    <w:rsid w:val="00F07CFA"/>
    <w:rsid w:val="00F278F5"/>
    <w:rsid w:val="00F31274"/>
    <w:rsid w:val="00F34439"/>
    <w:rsid w:val="00F36E5D"/>
    <w:rsid w:val="00F42589"/>
    <w:rsid w:val="00F43679"/>
    <w:rsid w:val="00F64AE7"/>
    <w:rsid w:val="00F66729"/>
    <w:rsid w:val="00F87070"/>
    <w:rsid w:val="00F9572F"/>
    <w:rsid w:val="00FA09BB"/>
    <w:rsid w:val="00FA3A37"/>
    <w:rsid w:val="00FB3249"/>
    <w:rsid w:val="00FB7BB1"/>
    <w:rsid w:val="00FD1A8B"/>
    <w:rsid w:val="00FD7898"/>
    <w:rsid w:val="00FE23EE"/>
    <w:rsid w:val="00FE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6C3B73F"/>
  <w15:docId w15:val="{7BDF72AE-312B-4EE2-97CC-CC67E5A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ewa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1554</TotalTime>
  <Pages>4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BunnyXUser</dc:creator>
  <cp:lastModifiedBy>NS 9-64</cp:lastModifiedBy>
  <cp:revision>150</cp:revision>
  <cp:lastPrinted>2024-12-18T08:57:00Z</cp:lastPrinted>
  <dcterms:created xsi:type="dcterms:W3CDTF">2018-04-11T06:36:00Z</dcterms:created>
  <dcterms:modified xsi:type="dcterms:W3CDTF">2025-05-14T15:09:00Z</dcterms:modified>
</cp:coreProperties>
</file>